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5D7BA4">
        <w:trPr>
          <w:trHeight w:val="268"/>
        </w:trPr>
        <w:tc>
          <w:tcPr>
            <w:tcW w:w="1565" w:type="dxa"/>
            <w:vMerge w:val="restart"/>
          </w:tcPr>
          <w:p w:rsidR="005D7BA4" w:rsidRDefault="005D7BA4">
            <w:pPr>
              <w:pStyle w:val="TableParagraph"/>
              <w:spacing w:before="4"/>
              <w:rPr>
                <w:sz w:val="5"/>
              </w:rPr>
            </w:pPr>
          </w:p>
          <w:p w:rsidR="005D7BA4" w:rsidRDefault="00AD5D8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5D7BA4" w:rsidRDefault="005D7BA4">
            <w:pPr>
              <w:pStyle w:val="TableParagraph"/>
              <w:spacing w:before="11"/>
              <w:rPr>
                <w:sz w:val="21"/>
              </w:rPr>
            </w:pPr>
          </w:p>
          <w:p w:rsidR="005D7BA4" w:rsidRDefault="00AD5D82">
            <w:pPr>
              <w:pStyle w:val="TableParagraph"/>
              <w:spacing w:line="252" w:lineRule="exact"/>
              <w:ind w:left="634" w:right="6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5D7BA4" w:rsidRDefault="00AD5D82">
            <w:pPr>
              <w:pStyle w:val="TableParagraph"/>
              <w:spacing w:line="251" w:lineRule="exact"/>
              <w:ind w:left="631" w:right="622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5D7BA4" w:rsidRDefault="00AD5D82">
            <w:pPr>
              <w:pStyle w:val="TableParagraph"/>
              <w:ind w:left="640" w:right="622"/>
              <w:jc w:val="center"/>
            </w:pPr>
            <w:r>
              <w:t xml:space="preserve">Yabancı Diller </w:t>
            </w:r>
            <w:r>
              <w:t>Yüksekokulu Sınav</w:t>
            </w:r>
            <w:r>
              <w:rPr>
                <w:spacing w:val="-52"/>
              </w:rPr>
              <w:t xml:space="preserve"> </w:t>
            </w:r>
            <w:r>
              <w:t>Programının</w:t>
            </w:r>
            <w:r>
              <w:rPr>
                <w:spacing w:val="-2"/>
              </w:rPr>
              <w:t xml:space="preserve"> </w:t>
            </w:r>
            <w:r>
              <w:t>Hazırlanması İş</w:t>
            </w:r>
            <w:r>
              <w:rPr>
                <w:spacing w:val="-1"/>
              </w:rPr>
              <w:t xml:space="preserve"> </w:t>
            </w:r>
            <w:r>
              <w:t>Akış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tc>
          <w:tcPr>
            <w:tcW w:w="1558" w:type="dxa"/>
          </w:tcPr>
          <w:p w:rsidR="005D7BA4" w:rsidRDefault="00AD5D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D7BA4" w:rsidRDefault="00AD5D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KYS-İA-219</w:t>
            </w:r>
          </w:p>
        </w:tc>
      </w:tr>
      <w:tr w:rsidR="005D7BA4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D7BA4" w:rsidRDefault="00AD5D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D7BA4" w:rsidRDefault="00AD5D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D7BA4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D7BA4" w:rsidRDefault="00AD5D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D7BA4" w:rsidRDefault="00AD5D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D7BA4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D7BA4" w:rsidRDefault="00AD5D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D7BA4" w:rsidRDefault="00AD5D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D7BA4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D7BA4" w:rsidRDefault="005D7B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D7BA4" w:rsidRDefault="00AD5D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D7BA4" w:rsidRDefault="00AD5D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5D7BA4" w:rsidRDefault="00AD5D82">
      <w:pPr>
        <w:pStyle w:val="GvdeMetni"/>
        <w:spacing w:before="2"/>
        <w:rPr>
          <w:sz w:val="24"/>
        </w:rPr>
      </w:pPr>
      <w:r>
        <w:pict>
          <v:group id="_x0000_s1047" style="position:absolute;margin-left:47.05pt;margin-top:149.4pt;width:229pt;height:82.2pt;z-index:-15853056;mso-position-horizontal-relative:page;mso-position-vertical-relative:page" coordorigin="941,2988" coordsize="4580,1644">
            <v:shape id="_x0000_s1049" style="position:absolute;left:950;top:2997;width:4560;height:1625" coordorigin="950,2998" coordsize="4560,1625" path="m3230,2998r-107,l3017,3001r-105,4l2809,3011r-101,8l2608,3028r-98,11l2414,3051r-94,14l2228,3080r-90,17l2051,3115r-85,19l1884,3154r-80,22l1728,3199r-74,24l1583,3248r-67,27l1451,3302r-61,28l1333,3360r-54,30l1182,3453r-81,66l1036,3588r-47,72l960,3734r-10,76l953,3848r19,75l1011,3996r56,71l1140,4134r89,65l1333,4260r57,30l1451,4318r65,27l1583,4372r71,25l1728,4421r76,23l1884,4466r82,20l2051,4505r87,18l2228,4540r92,15l2414,4569r96,12l2608,4592r100,9l2809,4609r103,6l3017,4619r106,3l3230,4622r108,l3444,4619r104,-4l3652,4609r101,-8l3853,4592r98,-11l4047,4569r94,-14l4233,4540r90,-17l4410,4505r85,-19l4577,4466r79,-22l4733,4421r74,-24l4878,4372r67,-27l5010,4318r60,-28l5128,4260r54,-30l5279,4167r81,-66l5424,4032r48,-72l5501,3886r9,-76l5508,3772r-20,-75l5450,3624r-56,-71l5321,3486r-89,-65l5128,3360r-58,-30l5010,3302r-65,-27l4878,3248r-71,-25l4733,3199r-77,-23l4577,3154r-82,-20l4410,3115r-87,-18l4233,3080r-92,-15l4047,3051r-96,-12l3853,3028r-100,-9l3652,3011r-104,-6l3444,3001r-106,-3l3230,2998xe" fillcolor="#bcd6ed" stroked="f">
              <v:path arrowok="t"/>
            </v:shape>
            <v:shape id="_x0000_s1048" style="position:absolute;left:950;top:2997;width:4560;height:1625" coordorigin="950,2998" coordsize="4560,1625" path="m950,3810r10,-76l989,3660r47,-72l1101,3519r81,-66l1279,3390r54,-30l1390,3330r61,-28l1516,3275r67,-27l1654,3223r74,-24l1804,3176r80,-22l1966,3134r85,-19l2138,3097r90,-17l2320,3065r94,-14l2510,3039r98,-11l2708,3019r101,-8l2912,3005r105,-4l3123,2998r107,l3338,2998r106,3l3548,3005r104,6l3753,3019r100,9l3951,3039r96,12l4141,3065r92,15l4323,3097r87,18l4495,3134r82,20l4656,3176r77,23l4807,3223r71,25l4945,3275r65,27l5070,3330r58,30l5182,3390r97,63l5360,3519r64,69l5472,3660r29,74l5510,3810r-2,38l5488,3923r-38,73l5394,4067r-73,67l5232,4199r-104,61l5070,4290r-60,28l4945,4345r-67,27l4807,4397r-74,24l4656,4444r-79,22l4495,4486r-85,19l4323,4523r-90,17l4141,4555r-94,14l3951,4581r-98,11l3753,4601r-101,8l3548,4615r-104,4l3338,4622r-108,l3123,4622r-106,-3l2912,4615r-103,-6l2708,4601r-100,-9l2510,4581r-96,-12l2320,4555r-92,-15l2138,4523r-87,-18l1966,4486r-82,-20l1804,4444r-76,-23l1654,4397r-71,-25l1516,4345r-65,-27l1390,4290r-57,-30l1279,4230r-97,-63l1101,4101r-65,-69l989,3960r-29,-74l950,3810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29" style="position:absolute;margin-left:55.9pt;margin-top:261.35pt;width:286.2pt;height:265.2pt;z-index:-15852544;mso-position-horizontal-relative:page;mso-position-vertical-relative:page" coordorigin="1118,5227" coordsize="5724,5304">
            <v:shape id="_x0000_s1046" style="position:absolute;left:1134;top:5242;width:4244;height:1277" coordorigin="1134,5243" coordsize="4244,1277" path="m5164,5243r-3817,l1280,5254r-59,30l1175,5330r-30,58l1134,5456r,851l1145,6374r30,59l1221,6479r59,30l1347,6520r3817,l5232,6509r58,-30l5336,6433r30,-59l5377,6307r,-851l5366,5388r-30,-58l5290,5284r-58,-30l5164,5243xe" fillcolor="#bcd6ed" stroked="f">
              <v:path arrowok="t"/>
            </v:shape>
            <v:shape id="_x0000_s1045" style="position:absolute;left:1134;top:5242;width:4244;height:1277" coordorigin="1134,5243" coordsize="4244,1277" path="m1134,5456r11,-68l1175,5330r46,-46l1280,5254r67,-11l5164,5243r68,11l5290,5284r46,46l5366,5388r11,68l5377,6307r-11,67l5336,6433r-46,46l5232,6509r-68,11l1347,6520r-67,-11l1221,6479r-46,-46l1145,6374r-11,-67l1134,5456xe" filled="f" strokecolor="#bcd6ed" strokeweight="1.5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163;top:6597;width:120;height:340">
              <v:imagedata r:id="rId5" o:title=""/>
            </v:shape>
            <v:shape id="_x0000_s1043" type="#_x0000_t75" style="position:absolute;left:4912;top:7836;width:390;height:120">
              <v:imagedata r:id="rId6" o:title=""/>
            </v:shape>
            <v:shape id="_x0000_s1042" type="#_x0000_t75" style="position:absolute;left:3156;top:8860;width:120;height:348">
              <v:imagedata r:id="rId7" o:title=""/>
            </v:shape>
            <v:shape id="_x0000_s1041" style="position:absolute;left:1477;top:7002;width:3480;height:1793" coordorigin="1477,7002" coordsize="3480,1793" path="m3217,7002l1477,7898r1740,897l4957,7898,3217,7002xe" fillcolor="#bcd6ed" stroked="f">
              <v:path arrowok="t"/>
            </v:shape>
            <v:shape id="_x0000_s1040" style="position:absolute;left:1477;top:7002;width:3480;height:1793" coordorigin="1477,7002" coordsize="3480,1793" path="m1477,7898l3217,7002r1740,896l3217,8795,1477,7898xe" filled="f" strokecolor="#bcd6ed" strokeweight="1.56pt">
              <v:path arrowok="t"/>
            </v:shape>
            <v:shape id="_x0000_s1039" style="position:absolute;left:5432;top:7165;width:1395;height:1426" coordorigin="5432,7165" coordsize="1395,1426" path="m6594,7165r-929,l5591,7177r-63,33l5477,7260r-33,64l5432,7398r,960l5444,8432r33,64l5528,8546r63,33l5665,8591r929,l6668,8579r64,-33l6782,8496r33,-64l6827,8358r,-960l6815,7324r-33,-64l6732,7210r-64,-33l6594,7165xe" fillcolor="#bcd6ed" stroked="f">
              <v:path arrowok="t"/>
            </v:shape>
            <v:shape id="_x0000_s1038" style="position:absolute;left:5432;top:7165;width:1395;height:1426" coordorigin="5432,7165" coordsize="1395,1426" path="m5432,7398r12,-74l5477,7260r51,-50l5591,7177r74,-12l6594,7165r74,12l6732,7210r50,50l6815,7324r12,74l6827,8358r-12,74l6782,8496r-50,50l6668,8579r-74,12l5665,8591r-74,-12l5528,8546r-51,-50l5444,8432r-12,-74l5432,7398xe" filled="f" strokecolor="#bcd6ed" strokeweight="1.56pt">
              <v:path arrowok="t"/>
            </v:shape>
            <v:shape id="_x0000_s1037" style="position:absolute;left:4369;top:6594;width:615;height:497" coordorigin="4369,6594" coordsize="615,497" path="m4676,6594r-81,9l4521,6628r-62,39l4411,6717r-31,59l4369,6842r11,66l4411,6968r48,50l4521,7057r74,25l4676,7091r82,-9l4831,7057r63,-39l4942,6968r31,-60l4984,6842r-11,-66l4942,6717r-48,-50l4831,6628r-73,-25l4676,6594xe" fillcolor="#bcd6ed" stroked="f">
              <v:path arrowok="t"/>
            </v:shape>
            <v:shape id="_x0000_s1036" style="position:absolute;left:4369;top:6594;width:615;height:497" coordorigin="4369,6594" coordsize="615,497" path="m4369,6842r11,-66l4411,6717r48,-50l4521,6628r74,-25l4676,6594r82,9l4831,6628r63,39l4942,6717r31,59l4984,6842r-11,66l4942,6968r-48,50l4831,7057r-73,25l4676,7091r-81,-9l4521,7057r-62,-39l4411,6968r-31,-60l4369,6842xe" filled="f" strokecolor="red" strokeweight="1.56pt">
              <v:path arrowok="t"/>
            </v:shape>
            <v:shape id="_x0000_s1035" style="position:absolute;left:2281;top:8610;width:572;height:512" coordorigin="2281,8610" coordsize="572,512" path="m2567,8610r-76,9l2423,8645r-58,40l2320,8737r-29,61l2281,8866r10,68l2320,8995r45,51l2423,9086r68,26l2567,9121r76,-9l2711,9086r58,-40l2813,8995r29,-61l2852,8866r-10,-68l2813,8737r-44,-52l2711,8645r-68,-26l2567,8610xe" fillcolor="#bcd6ed" stroked="f">
              <v:path arrowok="t"/>
            </v:shape>
            <v:shape id="_x0000_s1034" style="position:absolute;left:2281;top:8610;width:572;height:512" coordorigin="2281,8610" coordsize="572,512" path="m2281,8866r10,-68l2320,8737r45,-52l2423,8645r68,-26l2567,8610r76,9l2711,8645r58,40l2813,8737r29,61l2852,8866r-10,68l2813,8995r-44,51l2711,9086r-68,26l2567,9121r-76,-9l2423,9086r-58,-40l2320,8995r-29,-61l2281,8866xe" filled="f" strokecolor="#00af50" strokeweight="1.56pt">
              <v:path arrowok="t"/>
            </v:shape>
            <v:shape id="_x0000_s1033" style="position:absolute;left:5460;top:5983;width:874;height:906" coordorigin="5460,5983" coordsize="874,906" o:spt="100" adj="0,,0" path="m6197,6033r-617,l5580,5983r-120,60l5580,6103r,-50l6197,6053r,-20xm6334,6158r-10,-20l6274,6038r-60,120l6264,6158r,730l6284,6888r,-730l6334,6158xe" fillcolor="black" stroked="f">
              <v:stroke joinstyle="round"/>
              <v:formulas/>
              <v:path arrowok="t" o:connecttype="segments"/>
            </v:shape>
            <v:shape id="_x0000_s1032" style="position:absolute;left:1160;top:9272;width:4244;height:917" coordorigin="1160,9272" coordsize="4244,917" path="m5251,9272r-3938,l1254,9284r-49,33l1172,9366r-12,59l1160,10036r12,60l1205,10144r49,33l1313,10189r3938,l5310,10177r49,-33l5392,10096r12,-60l5404,9425r-12,-59l5359,9317r-49,-33l5251,9272xe" fillcolor="#bcd6ed" stroked="f">
              <v:path arrowok="t"/>
            </v:shape>
            <v:shape id="_x0000_s1031" style="position:absolute;left:1160;top:9272;width:4244;height:917" coordorigin="1160,9272" coordsize="4244,917" path="m1160,9425r12,-59l1205,9317r49,-33l1313,9272r3938,l5310,9284r49,33l5392,9366r12,59l5404,10036r-12,60l5359,10144r-49,33l5251,10189r-3938,l1254,10177r-49,-33l1172,10096r-12,-60l1160,9425xe" filled="f" strokecolor="#bcd6ed" strokeweight="1.56pt">
              <v:path arrowok="t"/>
            </v:shape>
            <v:shape id="_x0000_s1030" type="#_x0000_t75" style="position:absolute;left:3223;top:10183;width:120;height:348">
              <v:imagedata r:id="rId8" o:title=""/>
            </v:shape>
            <w10:wrap anchorx="page" anchory="page"/>
          </v:group>
        </w:pict>
      </w:r>
      <w:r>
        <w:pict>
          <v:group id="_x0000_s1026" style="position:absolute;margin-left:51.7pt;margin-top:531.6pt;width:229pt;height:78.5pt;z-index:-15852032;mso-position-horizontal-relative:page;mso-position-vertical-relative:page" coordorigin="1034,10632" coordsize="4580,1570">
            <v:shape id="_x0000_s1028" style="position:absolute;left:1044;top:10641;width:4560;height:1551" coordorigin="1044,10642" coordsize="4560,1551" path="m3324,10642r-107,l3111,10645r-105,4l2903,10655r-102,7l2701,10671r-98,10l2507,10693r-94,13l2321,10720r-89,16l2144,10753r-84,19l1977,10791r-79,21l1821,10834r-73,23l1677,10881r-68,25l1545,10932r-61,27l1426,10987r-54,29l1276,11076r-81,63l1130,11205r-47,69l1054,11344r-10,73l1046,11453r20,72l1104,11595r56,67l1233,11726r89,62l1426,11847r58,28l1545,11902r64,26l1677,11953r71,24l1821,12000r77,22l1977,12042r83,20l2144,12080r88,17l2321,12113r92,15l2507,12141r96,11l2701,12163r100,9l2903,12179r103,6l3111,12189r106,2l3324,12192r107,-1l3537,12189r105,-4l3745,12179r102,-7l3947,12163r98,-11l4141,12141r94,-13l4327,12113r89,-16l4504,12080r84,-18l4671,12042r79,-20l4827,12000r73,-23l4971,11953r68,-25l5103,11902r61,-27l5222,11847r54,-29l5372,11758r81,-63l5518,11629r47,-69l5594,11489r10,-72l5602,11380r-20,-71l5544,11239r-56,-67l5415,11107r-89,-62l5222,10987r-58,-28l5103,10932r-64,-26l4971,10881r-71,-24l4827,10834r-77,-22l4671,10791r-83,-19l4504,10753r-88,-17l4327,10720r-92,-14l4141,10693r-96,-12l3947,10671r-100,-9l3745,10655r-103,-6l3537,10645r-106,-3l3324,10642xe" fillcolor="#bcd6ed" stroked="f">
              <v:path arrowok="t"/>
            </v:shape>
            <v:shape id="_x0000_s1027" style="position:absolute;left:1044;top:10641;width:4560;height:1551" coordorigin="1044,10642" coordsize="4560,1551" path="m1044,11417r10,-73l1083,11274r47,-69l1195,11139r81,-63l1372,11016r54,-29l1484,10959r61,-27l1609,10906r68,-25l1748,10857r73,-23l1898,10812r79,-21l2060,10772r84,-19l2232,10736r89,-16l2413,10706r94,-13l2603,10681r98,-10l2801,10662r102,-7l3006,10649r105,-4l3217,10642r107,l3431,10642r106,3l3642,10649r103,6l3847,10662r100,9l4045,10681r96,12l4235,10706r92,14l4416,10736r88,17l4588,10772r83,19l4750,10812r77,22l4900,10857r71,24l5039,10906r64,26l5164,10959r58,28l5276,11016r96,60l5453,11139r65,66l5565,11274r29,70l5604,11417r-2,36l5582,11525r-38,70l5488,11662r-73,64l5326,11788r-104,59l5164,11875r-61,27l5039,11928r-68,25l4900,11977r-73,23l4750,12022r-79,20l4588,12062r-84,18l4416,12097r-89,16l4235,12128r-94,13l4045,12152r-98,11l3847,12172r-102,7l3642,12185r-105,4l3431,12191r-107,1l3217,12191r-106,-2l3006,12185r-103,-6l2801,12172r-100,-9l2603,12152r-96,-11l2413,12128r-92,-15l2232,12097r-88,-17l2060,12062r-83,-20l1898,12022r-77,-22l1748,11977r-71,-24l1609,11928r-64,-26l1484,11875r-58,-28l1372,11818r-96,-60l1195,11695r-65,-66l1083,11560r-29,-71l1044,11417xe" filled="f" strokecolor="#bcd6ed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5D7BA4">
        <w:trPr>
          <w:trHeight w:val="460"/>
        </w:trPr>
        <w:tc>
          <w:tcPr>
            <w:tcW w:w="6097" w:type="dxa"/>
          </w:tcPr>
          <w:p w:rsidR="005D7BA4" w:rsidRDefault="00AD5D82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5D7BA4" w:rsidRDefault="00AD5D82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5D7BA4" w:rsidRDefault="00AD5D82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5D7BA4" w:rsidRDefault="005D7BA4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5D7BA4">
        <w:trPr>
          <w:trHeight w:val="11475"/>
        </w:trPr>
        <w:tc>
          <w:tcPr>
            <w:tcW w:w="6093" w:type="dxa"/>
          </w:tcPr>
          <w:p w:rsidR="005D7BA4" w:rsidRDefault="005D7BA4">
            <w:pPr>
              <w:pStyle w:val="TableParagraph"/>
              <w:spacing w:before="10"/>
              <w:rPr>
                <w:sz w:val="30"/>
              </w:rPr>
            </w:pPr>
          </w:p>
          <w:p w:rsidR="005D7BA4" w:rsidRDefault="00AD5D82">
            <w:pPr>
              <w:pStyle w:val="TableParagraph"/>
              <w:spacing w:line="264" w:lineRule="auto"/>
              <w:ind w:left="881" w:right="2290" w:hanging="2"/>
              <w:jc w:val="center"/>
              <w:rPr>
                <w:sz w:val="20"/>
              </w:rPr>
            </w:pPr>
            <w:r>
              <w:rPr>
                <w:sz w:val="20"/>
              </w:rPr>
              <w:t>Sınav tarihleri belirlenirken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dilimleri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5D7BA4" w:rsidRDefault="005D7BA4">
            <w:pPr>
              <w:pStyle w:val="TableParagraph"/>
              <w:rPr>
                <w:sz w:val="20"/>
              </w:rPr>
            </w:pPr>
          </w:p>
          <w:p w:rsidR="005D7BA4" w:rsidRDefault="005D7BA4">
            <w:pPr>
              <w:pStyle w:val="TableParagraph"/>
              <w:rPr>
                <w:sz w:val="20"/>
              </w:rPr>
            </w:pPr>
          </w:p>
          <w:p w:rsidR="005D7BA4" w:rsidRDefault="005D7BA4">
            <w:pPr>
              <w:pStyle w:val="TableParagraph"/>
              <w:spacing w:before="6"/>
              <w:rPr>
                <w:sz w:val="17"/>
              </w:rPr>
            </w:pPr>
          </w:p>
          <w:p w:rsidR="005D7BA4" w:rsidRDefault="00AD5D82">
            <w:pPr>
              <w:pStyle w:val="TableParagraph"/>
              <w:ind w:left="226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7BA4" w:rsidRDefault="005D7BA4">
            <w:pPr>
              <w:pStyle w:val="TableParagraph"/>
              <w:spacing w:before="11"/>
              <w:rPr>
                <w:sz w:val="23"/>
              </w:rPr>
            </w:pPr>
          </w:p>
          <w:p w:rsidR="005D7BA4" w:rsidRDefault="00AD5D82">
            <w:pPr>
              <w:pStyle w:val="TableParagraph"/>
              <w:spacing w:line="256" w:lineRule="auto"/>
              <w:ind w:left="837" w:right="1842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belirlenerek</w:t>
            </w:r>
          </w:p>
          <w:p w:rsidR="005D7BA4" w:rsidRDefault="00AD5D82">
            <w:pPr>
              <w:pStyle w:val="TableParagraph"/>
              <w:spacing w:before="4" w:line="256" w:lineRule="auto"/>
              <w:ind w:left="837" w:right="18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sınav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Ardından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müdürlük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5D7BA4" w:rsidRDefault="005D7BA4">
            <w:pPr>
              <w:pStyle w:val="TableParagraph"/>
              <w:spacing w:before="10"/>
              <w:rPr>
                <w:sz w:val="32"/>
              </w:rPr>
            </w:pPr>
          </w:p>
          <w:p w:rsidR="005D7BA4" w:rsidRDefault="00AD5D82">
            <w:pPr>
              <w:pStyle w:val="TableParagraph"/>
              <w:ind w:left="149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H</w:t>
            </w:r>
          </w:p>
          <w:p w:rsidR="005D7BA4" w:rsidRDefault="005D7BA4">
            <w:pPr>
              <w:pStyle w:val="TableParagraph"/>
              <w:rPr>
                <w:sz w:val="18"/>
              </w:rPr>
            </w:pPr>
          </w:p>
          <w:p w:rsidR="005D7BA4" w:rsidRDefault="005D7BA4">
            <w:pPr>
              <w:pStyle w:val="TableParagraph"/>
              <w:spacing w:before="11"/>
              <w:rPr>
                <w:sz w:val="14"/>
              </w:rPr>
            </w:pPr>
          </w:p>
          <w:p w:rsidR="005D7BA4" w:rsidRDefault="00AD5D82">
            <w:pPr>
              <w:pStyle w:val="TableParagraph"/>
              <w:spacing w:line="223" w:lineRule="exact"/>
              <w:ind w:left="4816" w:right="426"/>
              <w:jc w:val="center"/>
              <w:rPr>
                <w:sz w:val="20"/>
              </w:rPr>
            </w:pPr>
            <w:r>
              <w:rPr>
                <w:sz w:val="20"/>
              </w:rPr>
              <w:t>Müdürlük</w:t>
            </w:r>
          </w:p>
          <w:p w:rsidR="005D7BA4" w:rsidRDefault="00AD5D82">
            <w:pPr>
              <w:pStyle w:val="TableParagraph"/>
              <w:tabs>
                <w:tab w:val="left" w:pos="4776"/>
                <w:tab w:val="left" w:pos="4980"/>
              </w:tabs>
              <w:spacing w:before="13" w:line="194" w:lineRule="auto"/>
              <w:ind w:left="1625" w:right="389" w:firstLine="43"/>
              <w:rPr>
                <w:sz w:val="20"/>
              </w:rPr>
            </w:pPr>
            <w:r>
              <w:rPr>
                <w:sz w:val="20"/>
              </w:rPr>
              <w:t>Müdürlük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teklifi</w:t>
            </w:r>
            <w:r>
              <w:rPr>
                <w:sz w:val="20"/>
              </w:rPr>
              <w:tab/>
            </w:r>
            <w:r>
              <w:rPr>
                <w:spacing w:val="-3"/>
                <w:position w:val="-7"/>
                <w:sz w:val="20"/>
              </w:rPr>
              <w:t xml:space="preserve">Kararı </w:t>
            </w:r>
            <w:r>
              <w:rPr>
                <w:spacing w:val="-2"/>
                <w:position w:val="-7"/>
                <w:sz w:val="20"/>
              </w:rPr>
              <w:t>ilgili</w:t>
            </w:r>
            <w:r>
              <w:rPr>
                <w:spacing w:val="-47"/>
                <w:position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buldu mu</w:t>
            </w:r>
            <w:r>
              <w:rPr>
                <w:sz w:val="18"/>
              </w:rPr>
              <w:t>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position w:val="-12"/>
                <w:sz w:val="20"/>
              </w:rPr>
              <w:t>birime</w:t>
            </w:r>
            <w:proofErr w:type="gramEnd"/>
          </w:p>
          <w:p w:rsidR="005D7BA4" w:rsidRDefault="00AD5D82">
            <w:pPr>
              <w:pStyle w:val="TableParagraph"/>
              <w:spacing w:before="77"/>
              <w:ind w:left="4812" w:right="4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iletilir</w:t>
            </w:r>
            <w:proofErr w:type="gramEnd"/>
            <w:r>
              <w:rPr>
                <w:sz w:val="20"/>
              </w:rPr>
              <w:t>.</w:t>
            </w:r>
          </w:p>
          <w:p w:rsidR="005D7BA4" w:rsidRDefault="005D7BA4">
            <w:pPr>
              <w:pStyle w:val="TableParagraph"/>
              <w:spacing w:before="8"/>
              <w:rPr>
                <w:sz w:val="28"/>
              </w:rPr>
            </w:pPr>
          </w:p>
          <w:p w:rsidR="005D7BA4" w:rsidRDefault="00AD5D82">
            <w:pPr>
              <w:pStyle w:val="TableParagraph"/>
              <w:ind w:left="1629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E</w:t>
            </w:r>
          </w:p>
          <w:p w:rsidR="005D7BA4" w:rsidRDefault="005D7BA4">
            <w:pPr>
              <w:pStyle w:val="TableParagraph"/>
              <w:rPr>
                <w:sz w:val="18"/>
              </w:rPr>
            </w:pPr>
          </w:p>
          <w:p w:rsidR="005D7BA4" w:rsidRDefault="005D7BA4">
            <w:pPr>
              <w:pStyle w:val="TableParagraph"/>
              <w:spacing w:before="7"/>
              <w:rPr>
                <w:sz w:val="20"/>
              </w:rPr>
            </w:pPr>
          </w:p>
          <w:p w:rsidR="005D7BA4" w:rsidRDefault="00AD5D82">
            <w:pPr>
              <w:pStyle w:val="TableParagraph"/>
              <w:spacing w:line="256" w:lineRule="auto"/>
              <w:ind w:left="837" w:right="1790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müdürlüğün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onayından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yürürlüğe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girer.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rPr>
                <w:sz w:val="28"/>
              </w:rPr>
            </w:pPr>
          </w:p>
          <w:p w:rsidR="005D7BA4" w:rsidRDefault="00AD5D82">
            <w:pPr>
              <w:pStyle w:val="TableParagraph"/>
              <w:ind w:left="98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560" w:type="dxa"/>
          </w:tcPr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5"/>
              <w:rPr>
                <w:sz w:val="17"/>
              </w:rPr>
            </w:pPr>
          </w:p>
          <w:p w:rsidR="005D7BA4" w:rsidRDefault="00AD5D82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rPr>
                <w:sz w:val="28"/>
              </w:rPr>
            </w:pPr>
          </w:p>
          <w:p w:rsidR="005D7BA4" w:rsidRDefault="00AD5D82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"/>
              <w:rPr>
                <w:sz w:val="32"/>
              </w:rPr>
            </w:pPr>
          </w:p>
          <w:p w:rsidR="005D7BA4" w:rsidRDefault="00AD5D82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1"/>
              <w:rPr>
                <w:sz w:val="29"/>
              </w:rPr>
            </w:pPr>
          </w:p>
          <w:p w:rsidR="005D7BA4" w:rsidRDefault="00AD5D82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"/>
              <w:rPr>
                <w:sz w:val="32"/>
              </w:rPr>
            </w:pPr>
          </w:p>
          <w:p w:rsidR="005D7BA4" w:rsidRDefault="00AD5D82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5"/>
              <w:rPr>
                <w:sz w:val="17"/>
              </w:rPr>
            </w:pPr>
          </w:p>
          <w:p w:rsidR="005D7BA4" w:rsidRDefault="00AD5D82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rPr>
                <w:sz w:val="26"/>
              </w:rPr>
            </w:pPr>
          </w:p>
          <w:p w:rsidR="005D7BA4" w:rsidRDefault="00AD5D82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"/>
              <w:rPr>
                <w:sz w:val="30"/>
              </w:rPr>
            </w:pPr>
          </w:p>
          <w:p w:rsidR="005D7BA4" w:rsidRDefault="00AD5D82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1"/>
              <w:rPr>
                <w:sz w:val="27"/>
              </w:rPr>
            </w:pPr>
          </w:p>
          <w:p w:rsidR="005D7BA4" w:rsidRDefault="00AD5D82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</w:pPr>
          </w:p>
          <w:p w:rsidR="005D7BA4" w:rsidRDefault="005D7BA4">
            <w:pPr>
              <w:pStyle w:val="TableParagraph"/>
              <w:spacing w:before="1"/>
              <w:rPr>
                <w:sz w:val="30"/>
              </w:rPr>
            </w:pPr>
          </w:p>
          <w:p w:rsidR="005D7BA4" w:rsidRDefault="00AD5D82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</w:p>
        </w:tc>
      </w:tr>
    </w:tbl>
    <w:p w:rsidR="005D7BA4" w:rsidRDefault="005D7BA4">
      <w:pPr>
        <w:pStyle w:val="GvdeMetni"/>
      </w:pPr>
    </w:p>
    <w:p w:rsidR="005D7BA4" w:rsidRDefault="005D7BA4">
      <w:pPr>
        <w:pStyle w:val="GvdeMetni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AD5D82" w:rsidTr="00795678">
        <w:trPr>
          <w:trHeight w:val="309"/>
        </w:trPr>
        <w:tc>
          <w:tcPr>
            <w:tcW w:w="5215" w:type="dxa"/>
          </w:tcPr>
          <w:p w:rsidR="00AD5D82" w:rsidRDefault="00AD5D82" w:rsidP="00795678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AD5D82" w:rsidRDefault="00AD5D82" w:rsidP="00795678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AD5D82" w:rsidTr="00795678">
        <w:trPr>
          <w:trHeight w:val="397"/>
        </w:trPr>
        <w:tc>
          <w:tcPr>
            <w:tcW w:w="5215" w:type="dxa"/>
          </w:tcPr>
          <w:p w:rsidR="00AD5D82" w:rsidRDefault="00AD5D82" w:rsidP="00795678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AD5D82" w:rsidRDefault="00AD5D82" w:rsidP="00795678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AD5D82" w:rsidRDefault="00AD5D82">
      <w:pPr>
        <w:pStyle w:val="GvdeMetni"/>
        <w:spacing w:line="223" w:lineRule="exact"/>
        <w:ind w:left="676"/>
      </w:pPr>
      <w:bookmarkStart w:id="0" w:name="_GoBack"/>
      <w:bookmarkEnd w:id="0"/>
    </w:p>
    <w:p w:rsidR="005D7BA4" w:rsidRDefault="00AD5D82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KYS-İA-219;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5D7BA4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BA4"/>
    <w:rsid w:val="005D7BA4"/>
    <w:rsid w:val="00A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0C45794C-8513-4FDE-B9FE-98AA0AA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2024-08-28T09:45:00Z</dcterms:created>
  <dcterms:modified xsi:type="dcterms:W3CDTF">2024-08-28T09:46:00Z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